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C2" w:rsidRPr="001A0F8D" w:rsidRDefault="00BF0FBB" w:rsidP="00B429C2">
      <w:pPr>
        <w:tabs>
          <w:tab w:val="center" w:pos="1680"/>
          <w:tab w:val="right" w:pos="9000"/>
        </w:tabs>
        <w:jc w:val="both"/>
        <w:rPr>
          <w:i w:val="0"/>
          <w:w w:val="80"/>
          <w:sz w:val="36"/>
          <w:szCs w:val="36"/>
        </w:rPr>
      </w:pPr>
      <w:r w:rsidRPr="001A0F8D">
        <w:rPr>
          <w:b w:val="0"/>
          <w:i w:val="0"/>
          <w:w w:val="80"/>
          <w:sz w:val="36"/>
          <w:szCs w:val="36"/>
          <w:lang w:val="vi-VN"/>
        </w:rPr>
        <w:t>P</w:t>
      </w:r>
      <w:r w:rsidR="00B429C2" w:rsidRPr="001A0F8D">
        <w:rPr>
          <w:b w:val="0"/>
          <w:i w:val="0"/>
          <w:w w:val="80"/>
          <w:sz w:val="36"/>
          <w:szCs w:val="36"/>
        </w:rPr>
        <w:t>ĐẢNG BỘ TỈNH QUẢNG NAM</w:t>
      </w:r>
      <w:r w:rsidR="00B429C2" w:rsidRPr="001A0F8D">
        <w:rPr>
          <w:b w:val="0"/>
          <w:i w:val="0"/>
          <w:w w:val="80"/>
          <w:sz w:val="36"/>
          <w:szCs w:val="36"/>
        </w:rPr>
        <w:tab/>
      </w:r>
      <w:r w:rsidR="00B429C2" w:rsidRPr="001A0F8D">
        <w:rPr>
          <w:i w:val="0"/>
          <w:w w:val="80"/>
          <w:sz w:val="36"/>
          <w:szCs w:val="36"/>
        </w:rPr>
        <w:t>ĐẢNG CỘNG SẢN VIỆT NAM</w:t>
      </w:r>
    </w:p>
    <w:p w:rsidR="00B429C2" w:rsidRPr="001A0F8D" w:rsidRDefault="008E441C" w:rsidP="00B429C2">
      <w:pPr>
        <w:tabs>
          <w:tab w:val="left" w:pos="480"/>
          <w:tab w:val="center" w:pos="1680"/>
          <w:tab w:val="right" w:pos="9360"/>
        </w:tabs>
        <w:jc w:val="both"/>
        <w:rPr>
          <w:i w:val="0"/>
          <w:w w:val="80"/>
          <w:sz w:val="36"/>
          <w:szCs w:val="36"/>
        </w:rPr>
      </w:pPr>
      <w:r w:rsidRPr="001A0F8D">
        <w:rPr>
          <w:b w:val="0"/>
          <w:i w:val="0"/>
          <w:noProof/>
          <w:w w:val="80"/>
          <w:sz w:val="36"/>
          <w:szCs w:val="36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1DDDE45" wp14:editId="57A4B9C2">
                <wp:simplePos x="0" y="0"/>
                <wp:positionH relativeFrom="column">
                  <wp:posOffset>3145155</wp:posOffset>
                </wp:positionH>
                <wp:positionV relativeFrom="paragraph">
                  <wp:posOffset>10159</wp:posOffset>
                </wp:positionV>
                <wp:extent cx="25908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8AFF5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65pt,.8pt" to="451.6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mdz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"/>
            </w:pict>
          </mc:Fallback>
        </mc:AlternateContent>
      </w:r>
      <w:r w:rsidR="001519F5" w:rsidRPr="001A0F8D">
        <w:rPr>
          <w:i w:val="0"/>
          <w:w w:val="80"/>
          <w:sz w:val="36"/>
          <w:szCs w:val="36"/>
        </w:rPr>
        <w:t xml:space="preserve">  </w:t>
      </w:r>
      <w:r w:rsidR="00B429C2" w:rsidRPr="001A0F8D">
        <w:rPr>
          <w:i w:val="0"/>
          <w:w w:val="80"/>
          <w:sz w:val="36"/>
          <w:szCs w:val="36"/>
        </w:rPr>
        <w:t>HUYỆN ỦY THĂNG BÌNH</w:t>
      </w:r>
    </w:p>
    <w:p w:rsidR="00B429C2" w:rsidRPr="001A0F8D" w:rsidRDefault="00B429C2" w:rsidP="00B429C2">
      <w:pPr>
        <w:tabs>
          <w:tab w:val="center" w:pos="1920"/>
          <w:tab w:val="right" w:pos="9000"/>
        </w:tabs>
        <w:jc w:val="both"/>
        <w:rPr>
          <w:b w:val="0"/>
          <w:i w:val="0"/>
          <w:w w:val="80"/>
          <w:sz w:val="36"/>
          <w:szCs w:val="36"/>
          <w:lang w:val="vi-VN"/>
        </w:rPr>
      </w:pPr>
      <w:r w:rsidRPr="001A0F8D">
        <w:rPr>
          <w:b w:val="0"/>
          <w:i w:val="0"/>
          <w:w w:val="80"/>
          <w:sz w:val="36"/>
          <w:szCs w:val="36"/>
        </w:rPr>
        <w:tab/>
        <w:t>*</w:t>
      </w:r>
      <w:r w:rsidRPr="001A0F8D">
        <w:rPr>
          <w:b w:val="0"/>
          <w:i w:val="0"/>
          <w:w w:val="80"/>
          <w:sz w:val="36"/>
          <w:szCs w:val="36"/>
        </w:rPr>
        <w:tab/>
      </w:r>
      <w:r w:rsidR="0096028D" w:rsidRPr="001A0F8D">
        <w:rPr>
          <w:b w:val="0"/>
          <w:w w:val="80"/>
          <w:sz w:val="36"/>
          <w:szCs w:val="36"/>
        </w:rPr>
        <w:t xml:space="preserve">Thăng Bình, ngày </w:t>
      </w:r>
      <w:r w:rsidR="0090445B" w:rsidRPr="001A0F8D">
        <w:rPr>
          <w:b w:val="0"/>
          <w:w w:val="80"/>
          <w:sz w:val="36"/>
          <w:szCs w:val="36"/>
        </w:rPr>
        <w:t>0</w:t>
      </w:r>
      <w:r w:rsidR="00D04151" w:rsidRPr="001A0F8D">
        <w:rPr>
          <w:b w:val="0"/>
          <w:w w:val="80"/>
          <w:sz w:val="36"/>
          <w:szCs w:val="36"/>
        </w:rPr>
        <w:t>3</w:t>
      </w:r>
      <w:r w:rsidR="00C76F21" w:rsidRPr="001A0F8D">
        <w:rPr>
          <w:b w:val="0"/>
          <w:w w:val="80"/>
          <w:sz w:val="36"/>
          <w:szCs w:val="36"/>
        </w:rPr>
        <w:t xml:space="preserve"> tháng </w:t>
      </w:r>
      <w:r w:rsidR="0090445B" w:rsidRPr="001A0F8D">
        <w:rPr>
          <w:b w:val="0"/>
          <w:w w:val="80"/>
          <w:sz w:val="36"/>
          <w:szCs w:val="36"/>
        </w:rPr>
        <w:t>10</w:t>
      </w:r>
      <w:r w:rsidRPr="001A0F8D">
        <w:rPr>
          <w:b w:val="0"/>
          <w:w w:val="80"/>
          <w:sz w:val="36"/>
          <w:szCs w:val="36"/>
        </w:rPr>
        <w:t xml:space="preserve"> năm </w:t>
      </w:r>
      <w:r w:rsidR="00B46AB1" w:rsidRPr="001A0F8D">
        <w:rPr>
          <w:b w:val="0"/>
          <w:w w:val="80"/>
          <w:sz w:val="36"/>
          <w:szCs w:val="36"/>
        </w:rPr>
        <w:t>20</w:t>
      </w:r>
      <w:r w:rsidR="00AF2BC9" w:rsidRPr="001A0F8D">
        <w:rPr>
          <w:b w:val="0"/>
          <w:w w:val="80"/>
          <w:sz w:val="36"/>
          <w:szCs w:val="36"/>
        </w:rPr>
        <w:t>2</w:t>
      </w:r>
      <w:r w:rsidR="00A43F70" w:rsidRPr="001A0F8D">
        <w:rPr>
          <w:b w:val="0"/>
          <w:w w:val="80"/>
          <w:sz w:val="36"/>
          <w:szCs w:val="36"/>
        </w:rPr>
        <w:t>4</w:t>
      </w:r>
    </w:p>
    <w:p w:rsidR="00B429C2" w:rsidRPr="001A0F8D" w:rsidRDefault="00B429C2" w:rsidP="00B429C2">
      <w:pPr>
        <w:tabs>
          <w:tab w:val="right" w:pos="9000"/>
        </w:tabs>
        <w:jc w:val="both"/>
        <w:rPr>
          <w:b w:val="0"/>
          <w:i w:val="0"/>
          <w:w w:val="80"/>
          <w:sz w:val="36"/>
          <w:szCs w:val="36"/>
        </w:rPr>
      </w:pPr>
      <w:r w:rsidRPr="001A0F8D">
        <w:rPr>
          <w:b w:val="0"/>
          <w:i w:val="0"/>
          <w:w w:val="80"/>
          <w:sz w:val="36"/>
          <w:szCs w:val="36"/>
        </w:rPr>
        <w:tab/>
      </w:r>
    </w:p>
    <w:p w:rsidR="00B429C2" w:rsidRPr="00701D05" w:rsidRDefault="00B429C2" w:rsidP="00B429C2">
      <w:pPr>
        <w:jc w:val="center"/>
        <w:rPr>
          <w:i w:val="0"/>
          <w:w w:val="80"/>
          <w:sz w:val="44"/>
          <w:szCs w:val="44"/>
        </w:rPr>
      </w:pPr>
      <w:r w:rsidRPr="00701D05">
        <w:rPr>
          <w:i w:val="0"/>
          <w:w w:val="80"/>
          <w:sz w:val="44"/>
          <w:szCs w:val="44"/>
        </w:rPr>
        <w:t>CHƯƠNG TRÌNH</w:t>
      </w:r>
    </w:p>
    <w:p w:rsidR="00C34120" w:rsidRPr="00701D05" w:rsidRDefault="00BB5F95" w:rsidP="00B429C2">
      <w:pPr>
        <w:jc w:val="center"/>
        <w:rPr>
          <w:i w:val="0"/>
          <w:w w:val="80"/>
          <w:sz w:val="44"/>
          <w:szCs w:val="44"/>
          <w:lang w:val="vi-VN"/>
        </w:rPr>
      </w:pPr>
      <w:r w:rsidRPr="00701D05">
        <w:rPr>
          <w:i w:val="0"/>
          <w:w w:val="80"/>
          <w:sz w:val="44"/>
          <w:szCs w:val="44"/>
        </w:rPr>
        <w:t xml:space="preserve">Hội nghị </w:t>
      </w:r>
      <w:r w:rsidR="002943A2" w:rsidRPr="00701D05">
        <w:rPr>
          <w:i w:val="0"/>
          <w:w w:val="80"/>
          <w:sz w:val="44"/>
          <w:szCs w:val="44"/>
        </w:rPr>
        <w:t>Huyện uỷ Lần thứ 19</w:t>
      </w:r>
    </w:p>
    <w:p w:rsidR="00B429C2" w:rsidRPr="00701D05" w:rsidRDefault="00C34120" w:rsidP="00B429C2">
      <w:pPr>
        <w:jc w:val="center"/>
        <w:rPr>
          <w:i w:val="0"/>
          <w:w w:val="80"/>
          <w:sz w:val="44"/>
          <w:szCs w:val="44"/>
          <w:lang w:val="vi-VN"/>
        </w:rPr>
      </w:pPr>
      <w:r w:rsidRPr="00701D05">
        <w:rPr>
          <w:i w:val="0"/>
          <w:w w:val="80"/>
          <w:sz w:val="44"/>
          <w:szCs w:val="44"/>
        </w:rPr>
        <w:t>N</w:t>
      </w:r>
      <w:r w:rsidR="00116366" w:rsidRPr="00701D05">
        <w:rPr>
          <w:i w:val="0"/>
          <w:w w:val="80"/>
          <w:sz w:val="44"/>
          <w:szCs w:val="44"/>
        </w:rPr>
        <w:t xml:space="preserve">gày </w:t>
      </w:r>
      <w:r w:rsidR="0090445B" w:rsidRPr="00701D05">
        <w:rPr>
          <w:i w:val="0"/>
          <w:w w:val="80"/>
          <w:sz w:val="44"/>
          <w:szCs w:val="44"/>
        </w:rPr>
        <w:t>08</w:t>
      </w:r>
      <w:r w:rsidR="006F333F" w:rsidRPr="00701D05">
        <w:rPr>
          <w:i w:val="0"/>
          <w:w w:val="80"/>
          <w:sz w:val="44"/>
          <w:szCs w:val="44"/>
          <w:lang w:val="vi-VN"/>
        </w:rPr>
        <w:t>/</w:t>
      </w:r>
      <w:r w:rsidR="0090445B" w:rsidRPr="00701D05">
        <w:rPr>
          <w:i w:val="0"/>
          <w:w w:val="80"/>
          <w:sz w:val="44"/>
          <w:szCs w:val="44"/>
        </w:rPr>
        <w:t>10</w:t>
      </w:r>
      <w:r w:rsidR="00116366" w:rsidRPr="00701D05">
        <w:rPr>
          <w:i w:val="0"/>
          <w:w w:val="80"/>
          <w:sz w:val="44"/>
          <w:szCs w:val="44"/>
        </w:rPr>
        <w:t>/20</w:t>
      </w:r>
      <w:r w:rsidR="00AF2BC9" w:rsidRPr="00701D05">
        <w:rPr>
          <w:i w:val="0"/>
          <w:w w:val="80"/>
          <w:sz w:val="44"/>
          <w:szCs w:val="44"/>
        </w:rPr>
        <w:t>2</w:t>
      </w:r>
      <w:r w:rsidR="00A43F70" w:rsidRPr="00701D05">
        <w:rPr>
          <w:i w:val="0"/>
          <w:w w:val="80"/>
          <w:sz w:val="44"/>
          <w:szCs w:val="44"/>
        </w:rPr>
        <w:t>4</w:t>
      </w:r>
    </w:p>
    <w:p w:rsidR="001F7971" w:rsidRPr="00B06933" w:rsidRDefault="00B429C2" w:rsidP="00191567">
      <w:pPr>
        <w:jc w:val="center"/>
        <w:rPr>
          <w:b w:val="0"/>
          <w:i w:val="0"/>
          <w:w w:val="100"/>
          <w:sz w:val="28"/>
          <w:szCs w:val="28"/>
        </w:rPr>
      </w:pPr>
      <w:r w:rsidRPr="00B06933">
        <w:rPr>
          <w:b w:val="0"/>
          <w:i w:val="0"/>
          <w:w w:val="100"/>
          <w:sz w:val="28"/>
          <w:szCs w:val="28"/>
        </w:rPr>
        <w:t>-----</w:t>
      </w:r>
    </w:p>
    <w:p w:rsidR="00DC51CC" w:rsidRPr="001A0F8D" w:rsidRDefault="00DC51CC" w:rsidP="00701D05">
      <w:pPr>
        <w:spacing w:beforeLines="60" w:before="144" w:line="400" w:lineRule="exact"/>
        <w:ind w:left="720"/>
        <w:jc w:val="both"/>
        <w:rPr>
          <w:i w:val="0"/>
          <w:w w:val="80"/>
          <w:sz w:val="44"/>
          <w:szCs w:val="44"/>
        </w:rPr>
      </w:pPr>
      <w:r w:rsidRPr="001A0F8D">
        <w:rPr>
          <w:i w:val="0"/>
          <w:w w:val="80"/>
          <w:sz w:val="44"/>
          <w:szCs w:val="44"/>
        </w:rPr>
        <w:t xml:space="preserve">- Thời gian: </w:t>
      </w:r>
      <w:r w:rsidRPr="001A0F8D">
        <w:rPr>
          <w:w w:val="80"/>
          <w:sz w:val="44"/>
          <w:szCs w:val="44"/>
        </w:rPr>
        <w:t>01 buổi</w:t>
      </w:r>
      <w:r w:rsidR="0090445B" w:rsidRPr="001A0F8D">
        <w:rPr>
          <w:w w:val="80"/>
          <w:sz w:val="44"/>
          <w:szCs w:val="44"/>
        </w:rPr>
        <w:t>, khai mạc lúc 07 giờ 30</w:t>
      </w:r>
      <w:r w:rsidR="00BC46F7" w:rsidRPr="001A0F8D">
        <w:rPr>
          <w:w w:val="80"/>
          <w:sz w:val="44"/>
          <w:szCs w:val="44"/>
        </w:rPr>
        <w:t xml:space="preserve"> phút</w:t>
      </w:r>
      <w:r w:rsidRPr="001A0F8D">
        <w:rPr>
          <w:w w:val="80"/>
          <w:sz w:val="44"/>
          <w:szCs w:val="44"/>
        </w:rPr>
        <w:t xml:space="preserve">, ngày </w:t>
      </w:r>
      <w:r w:rsidR="0090445B" w:rsidRPr="001A0F8D">
        <w:rPr>
          <w:w w:val="80"/>
          <w:sz w:val="44"/>
          <w:szCs w:val="44"/>
        </w:rPr>
        <w:t>08</w:t>
      </w:r>
      <w:r w:rsidRPr="001A0F8D">
        <w:rPr>
          <w:w w:val="80"/>
          <w:sz w:val="44"/>
          <w:szCs w:val="44"/>
        </w:rPr>
        <w:t>/</w:t>
      </w:r>
      <w:r w:rsidR="0090445B" w:rsidRPr="001A0F8D">
        <w:rPr>
          <w:w w:val="80"/>
          <w:sz w:val="44"/>
          <w:szCs w:val="44"/>
        </w:rPr>
        <w:t>10</w:t>
      </w:r>
      <w:r w:rsidRPr="001A0F8D">
        <w:rPr>
          <w:w w:val="80"/>
          <w:sz w:val="44"/>
          <w:szCs w:val="44"/>
        </w:rPr>
        <w:t>/202</w:t>
      </w:r>
      <w:r w:rsidR="00A43F70" w:rsidRPr="001A0F8D">
        <w:rPr>
          <w:w w:val="80"/>
          <w:sz w:val="44"/>
          <w:szCs w:val="44"/>
        </w:rPr>
        <w:t>4</w:t>
      </w:r>
      <w:r w:rsidR="00701D05">
        <w:rPr>
          <w:w w:val="80"/>
          <w:sz w:val="44"/>
          <w:szCs w:val="44"/>
        </w:rPr>
        <w:t>.</w:t>
      </w:r>
    </w:p>
    <w:p w:rsidR="00DC51CC" w:rsidRPr="001A0F8D" w:rsidRDefault="00DC51CC" w:rsidP="00701D05">
      <w:pPr>
        <w:spacing w:beforeLines="60" w:before="144" w:line="400" w:lineRule="exact"/>
        <w:ind w:left="720"/>
        <w:jc w:val="both"/>
        <w:rPr>
          <w:i w:val="0"/>
          <w:w w:val="80"/>
          <w:sz w:val="44"/>
          <w:szCs w:val="44"/>
        </w:rPr>
      </w:pPr>
      <w:r w:rsidRPr="001A0F8D">
        <w:rPr>
          <w:i w:val="0"/>
          <w:w w:val="80"/>
          <w:sz w:val="44"/>
          <w:szCs w:val="44"/>
        </w:rPr>
        <w:t xml:space="preserve">- Địa điểm: </w:t>
      </w:r>
      <w:r w:rsidRPr="001A0F8D">
        <w:rPr>
          <w:b w:val="0"/>
          <w:i w:val="0"/>
          <w:w w:val="80"/>
          <w:sz w:val="44"/>
          <w:szCs w:val="44"/>
        </w:rPr>
        <w:t xml:space="preserve">Hội trường </w:t>
      </w:r>
      <w:r w:rsidR="00415B0C" w:rsidRPr="001A0F8D">
        <w:rPr>
          <w:b w:val="0"/>
          <w:i w:val="0"/>
          <w:w w:val="80"/>
          <w:sz w:val="44"/>
          <w:szCs w:val="44"/>
        </w:rPr>
        <w:t>UBND huyện</w:t>
      </w:r>
      <w:r w:rsidRPr="001A0F8D">
        <w:rPr>
          <w:b w:val="0"/>
          <w:i w:val="0"/>
          <w:w w:val="80"/>
          <w:sz w:val="44"/>
          <w:szCs w:val="44"/>
        </w:rPr>
        <w:t>.</w:t>
      </w:r>
    </w:p>
    <w:p w:rsidR="00002C50" w:rsidRPr="001A0F8D" w:rsidRDefault="00002C50" w:rsidP="00701D05">
      <w:pPr>
        <w:spacing w:beforeLines="60" w:before="144" w:line="400" w:lineRule="exact"/>
        <w:ind w:firstLine="720"/>
        <w:jc w:val="both"/>
        <w:rPr>
          <w:i w:val="0"/>
          <w:w w:val="80"/>
          <w:sz w:val="44"/>
          <w:szCs w:val="44"/>
        </w:rPr>
      </w:pPr>
      <w:r w:rsidRPr="001A0F8D">
        <w:rPr>
          <w:i w:val="0"/>
          <w:w w:val="80"/>
          <w:sz w:val="44"/>
          <w:szCs w:val="44"/>
        </w:rPr>
        <w:t xml:space="preserve">- Thành phần: </w:t>
      </w:r>
      <w:r w:rsidRPr="001A0F8D">
        <w:rPr>
          <w:b w:val="0"/>
          <w:i w:val="0"/>
          <w:w w:val="80"/>
          <w:sz w:val="44"/>
          <w:szCs w:val="44"/>
        </w:rPr>
        <w:t>Theo Công văn</w:t>
      </w:r>
      <w:bookmarkStart w:id="0" w:name="_GoBack"/>
      <w:bookmarkEnd w:id="0"/>
      <w:r w:rsidRPr="001A0F8D">
        <w:rPr>
          <w:b w:val="0"/>
          <w:i w:val="0"/>
          <w:w w:val="80"/>
          <w:sz w:val="44"/>
          <w:szCs w:val="44"/>
        </w:rPr>
        <w:t xml:space="preserve"> </w:t>
      </w:r>
      <w:r w:rsidR="00536B23">
        <w:rPr>
          <w:b w:val="0"/>
          <w:i w:val="0"/>
          <w:w w:val="80"/>
          <w:sz w:val="44"/>
          <w:szCs w:val="44"/>
        </w:rPr>
        <w:t xml:space="preserve">số </w:t>
      </w:r>
      <w:r w:rsidR="00536B23" w:rsidRPr="00536B23">
        <w:rPr>
          <w:b w:val="0"/>
          <w:i w:val="0"/>
          <w:color w:val="000000"/>
          <w:sz w:val="44"/>
          <w:szCs w:val="44"/>
          <w:shd w:val="clear" w:color="auto" w:fill="FFFFFF"/>
        </w:rPr>
        <w:t>838-CV/HU</w:t>
      </w:r>
      <w:r w:rsidRPr="001A0F8D">
        <w:rPr>
          <w:b w:val="0"/>
          <w:i w:val="0"/>
          <w:w w:val="80"/>
          <w:sz w:val="44"/>
          <w:szCs w:val="44"/>
        </w:rPr>
        <w:t xml:space="preserve"> của Ban Thường vụ Huyện ủy</w:t>
      </w:r>
      <w:r w:rsidR="000A0582" w:rsidRPr="001A0F8D">
        <w:rPr>
          <w:b w:val="0"/>
          <w:i w:val="0"/>
          <w:w w:val="80"/>
          <w:sz w:val="44"/>
          <w:szCs w:val="44"/>
        </w:rPr>
        <w:t>.</w:t>
      </w:r>
    </w:p>
    <w:p w:rsidR="00B429C2" w:rsidRPr="001A0F8D" w:rsidRDefault="00B429C2" w:rsidP="00701D05">
      <w:pPr>
        <w:spacing w:beforeLines="60" w:before="144" w:line="400" w:lineRule="exact"/>
        <w:ind w:left="720"/>
        <w:jc w:val="both"/>
        <w:rPr>
          <w:b w:val="0"/>
          <w:i w:val="0"/>
          <w:w w:val="80"/>
          <w:sz w:val="44"/>
          <w:szCs w:val="44"/>
        </w:rPr>
      </w:pPr>
      <w:r w:rsidRPr="001A0F8D">
        <w:rPr>
          <w:i w:val="0"/>
          <w:w w:val="80"/>
          <w:sz w:val="44"/>
          <w:szCs w:val="44"/>
        </w:rPr>
        <w:t>- Chủ trì Hội nghị</w:t>
      </w:r>
      <w:r w:rsidRPr="001A0F8D">
        <w:rPr>
          <w:b w:val="0"/>
          <w:i w:val="0"/>
          <w:w w:val="80"/>
          <w:sz w:val="44"/>
          <w:szCs w:val="44"/>
        </w:rPr>
        <w:t>:</w:t>
      </w:r>
      <w:r w:rsidR="00695FA8" w:rsidRPr="001A0F8D">
        <w:rPr>
          <w:b w:val="0"/>
          <w:i w:val="0"/>
          <w:w w:val="80"/>
          <w:sz w:val="44"/>
          <w:szCs w:val="44"/>
        </w:rPr>
        <w:t xml:space="preserve"> Thường trực Huyện ủy</w:t>
      </w:r>
      <w:r w:rsidR="0073325B" w:rsidRPr="001A0F8D">
        <w:rPr>
          <w:b w:val="0"/>
          <w:i w:val="0"/>
          <w:w w:val="80"/>
          <w:sz w:val="44"/>
          <w:szCs w:val="44"/>
        </w:rPr>
        <w:t>.</w:t>
      </w:r>
    </w:p>
    <w:p w:rsidR="00F069A2" w:rsidRPr="001A0F8D" w:rsidRDefault="0090445B" w:rsidP="00701D05">
      <w:pPr>
        <w:spacing w:beforeLines="60" w:before="144" w:line="400" w:lineRule="exact"/>
        <w:jc w:val="both"/>
        <w:rPr>
          <w:i w:val="0"/>
          <w:w w:val="80"/>
          <w:sz w:val="44"/>
          <w:szCs w:val="44"/>
        </w:rPr>
      </w:pPr>
      <w:r w:rsidRPr="001A0F8D">
        <w:rPr>
          <w:i w:val="0"/>
          <w:w w:val="80"/>
          <w:sz w:val="44"/>
          <w:szCs w:val="44"/>
        </w:rPr>
        <w:tab/>
        <w:t>-</w:t>
      </w:r>
      <w:r w:rsidR="00F069A2" w:rsidRPr="001A0F8D">
        <w:rPr>
          <w:i w:val="0"/>
          <w:w w:val="80"/>
          <w:sz w:val="44"/>
          <w:szCs w:val="44"/>
        </w:rPr>
        <w:t xml:space="preserve"> Nội dung</w:t>
      </w:r>
      <w:r w:rsidR="00B31AA4" w:rsidRPr="001A0F8D">
        <w:rPr>
          <w:i w:val="0"/>
          <w:w w:val="80"/>
          <w:sz w:val="44"/>
          <w:szCs w:val="44"/>
        </w:rPr>
        <w:t>:</w:t>
      </w:r>
    </w:p>
    <w:p w:rsidR="001A0F8D" w:rsidRPr="00701D05" w:rsidRDefault="00B429C2" w:rsidP="00701D05">
      <w:pPr>
        <w:spacing w:beforeLines="60" w:before="144" w:line="480" w:lineRule="exact"/>
        <w:ind w:firstLine="720"/>
        <w:jc w:val="both"/>
        <w:rPr>
          <w:i w:val="0"/>
          <w:w w:val="80"/>
          <w:sz w:val="50"/>
          <w:szCs w:val="44"/>
        </w:rPr>
      </w:pPr>
      <w:r w:rsidRPr="00701D05">
        <w:rPr>
          <w:i w:val="0"/>
          <w:w w:val="80"/>
          <w:sz w:val="50"/>
          <w:szCs w:val="44"/>
        </w:rPr>
        <w:t>1-</w:t>
      </w:r>
      <w:r w:rsidR="00DC51CC" w:rsidRPr="00701D05">
        <w:rPr>
          <w:i w:val="0"/>
          <w:w w:val="80"/>
          <w:sz w:val="50"/>
          <w:szCs w:val="44"/>
        </w:rPr>
        <w:t xml:space="preserve"> </w:t>
      </w:r>
      <w:r w:rsidR="00B46AB1" w:rsidRPr="00701D05">
        <w:rPr>
          <w:b w:val="0"/>
          <w:i w:val="0"/>
          <w:w w:val="80"/>
          <w:sz w:val="50"/>
          <w:szCs w:val="44"/>
        </w:rPr>
        <w:t>T</w:t>
      </w:r>
      <w:r w:rsidRPr="00701D05">
        <w:rPr>
          <w:b w:val="0"/>
          <w:i w:val="0"/>
          <w:w w:val="80"/>
          <w:sz w:val="50"/>
          <w:szCs w:val="44"/>
        </w:rPr>
        <w:t>uyê</w:t>
      </w:r>
      <w:r w:rsidR="00B46AB1" w:rsidRPr="00701D05">
        <w:rPr>
          <w:b w:val="0"/>
          <w:i w:val="0"/>
          <w:w w:val="80"/>
          <w:sz w:val="50"/>
          <w:szCs w:val="44"/>
        </w:rPr>
        <w:t>n bố lý do, giới thiệu đại biểu</w:t>
      </w:r>
      <w:r w:rsidR="00964095" w:rsidRPr="00701D05">
        <w:rPr>
          <w:b w:val="0"/>
          <w:i w:val="0"/>
          <w:w w:val="80"/>
          <w:sz w:val="50"/>
          <w:szCs w:val="44"/>
        </w:rPr>
        <w:t>, thông qua chương trình Hội nghị</w:t>
      </w:r>
    </w:p>
    <w:p w:rsidR="0090445B" w:rsidRPr="00701D05" w:rsidRDefault="0090445B" w:rsidP="00701D05">
      <w:pPr>
        <w:spacing w:beforeLines="60" w:before="144" w:line="480" w:lineRule="exact"/>
        <w:ind w:firstLine="720"/>
        <w:jc w:val="both"/>
        <w:rPr>
          <w:i w:val="0"/>
          <w:w w:val="80"/>
          <w:sz w:val="50"/>
          <w:szCs w:val="44"/>
        </w:rPr>
      </w:pPr>
      <w:r w:rsidRPr="00701D05">
        <w:rPr>
          <w:i w:val="0"/>
          <w:w w:val="80"/>
          <w:sz w:val="50"/>
          <w:szCs w:val="44"/>
        </w:rPr>
        <w:t>2</w:t>
      </w:r>
      <w:r w:rsidRPr="00701D05">
        <w:rPr>
          <w:b w:val="0"/>
          <w:i w:val="0"/>
          <w:w w:val="80"/>
          <w:sz w:val="50"/>
          <w:szCs w:val="44"/>
        </w:rPr>
        <w:t>- Khai mạc Hội nghị</w:t>
      </w:r>
      <w:r w:rsidR="001A0F8D" w:rsidRPr="00701D05">
        <w:rPr>
          <w:b w:val="0"/>
          <w:i w:val="0"/>
          <w:w w:val="80"/>
          <w:sz w:val="50"/>
          <w:szCs w:val="44"/>
        </w:rPr>
        <w:t>.</w:t>
      </w:r>
    </w:p>
    <w:p w:rsidR="005C5C7D" w:rsidRPr="00701D05" w:rsidRDefault="0041633D" w:rsidP="00701D05">
      <w:pPr>
        <w:pStyle w:val="NormalWeb"/>
        <w:spacing w:beforeLines="60" w:before="144" w:beforeAutospacing="0" w:after="0" w:afterAutospacing="0" w:line="480" w:lineRule="exact"/>
        <w:ind w:firstLine="720"/>
        <w:jc w:val="both"/>
        <w:rPr>
          <w:b/>
          <w:i/>
          <w:w w:val="80"/>
          <w:sz w:val="50"/>
          <w:szCs w:val="44"/>
        </w:rPr>
      </w:pPr>
      <w:r w:rsidRPr="00701D05">
        <w:rPr>
          <w:b/>
          <w:w w:val="80"/>
          <w:sz w:val="50"/>
          <w:szCs w:val="44"/>
        </w:rPr>
        <w:t>3</w:t>
      </w:r>
      <w:r w:rsidR="001E4499" w:rsidRPr="00701D05">
        <w:rPr>
          <w:b/>
          <w:w w:val="80"/>
          <w:sz w:val="50"/>
          <w:szCs w:val="44"/>
        </w:rPr>
        <w:t>-</w:t>
      </w:r>
      <w:r w:rsidR="001E4499" w:rsidRPr="00701D05">
        <w:rPr>
          <w:w w:val="80"/>
          <w:sz w:val="50"/>
          <w:szCs w:val="44"/>
        </w:rPr>
        <w:t xml:space="preserve"> </w:t>
      </w:r>
      <w:r w:rsidR="002943A2" w:rsidRPr="00701D05">
        <w:rPr>
          <w:w w:val="80"/>
          <w:sz w:val="50"/>
          <w:szCs w:val="44"/>
        </w:rPr>
        <w:t>Trình bày tóm tắt D</w:t>
      </w:r>
      <w:r w:rsidR="00306C9C" w:rsidRPr="00701D05">
        <w:rPr>
          <w:w w:val="80"/>
          <w:sz w:val="50"/>
          <w:szCs w:val="44"/>
        </w:rPr>
        <w:t xml:space="preserve">ự thảo </w:t>
      </w:r>
      <w:r w:rsidR="001E4499" w:rsidRPr="00701D05">
        <w:rPr>
          <w:w w:val="80"/>
          <w:sz w:val="50"/>
          <w:szCs w:val="44"/>
        </w:rPr>
        <w:t xml:space="preserve">Báo cáo </w:t>
      </w:r>
      <w:r w:rsidR="005C5C7D" w:rsidRPr="00701D05">
        <w:rPr>
          <w:w w:val="80"/>
          <w:sz w:val="50"/>
          <w:szCs w:val="44"/>
        </w:rPr>
        <w:t>Sơ kết</w:t>
      </w:r>
      <w:r w:rsidR="0090445B" w:rsidRPr="00701D05">
        <w:rPr>
          <w:w w:val="80"/>
          <w:sz w:val="50"/>
          <w:szCs w:val="44"/>
        </w:rPr>
        <w:t xml:space="preserve"> tình hình thực hiện nhiệm vụ 9 tháng đầu năm 2024, nhi</w:t>
      </w:r>
      <w:r w:rsidR="001A0F8D" w:rsidRPr="00701D05">
        <w:rPr>
          <w:w w:val="80"/>
          <w:sz w:val="50"/>
          <w:szCs w:val="44"/>
        </w:rPr>
        <w:t>ệm vụ trọng tâm quý IV năm 2024.</w:t>
      </w:r>
    </w:p>
    <w:p w:rsidR="005B1104" w:rsidRPr="00701D05" w:rsidRDefault="0041633D" w:rsidP="00701D05">
      <w:pPr>
        <w:spacing w:beforeLines="60" w:before="144" w:line="480" w:lineRule="exact"/>
        <w:ind w:firstLine="720"/>
        <w:jc w:val="both"/>
        <w:rPr>
          <w:w w:val="80"/>
          <w:sz w:val="50"/>
          <w:szCs w:val="44"/>
        </w:rPr>
      </w:pPr>
      <w:r w:rsidRPr="00701D05">
        <w:rPr>
          <w:i w:val="0"/>
          <w:w w:val="80"/>
          <w:sz w:val="50"/>
          <w:szCs w:val="44"/>
        </w:rPr>
        <w:t>4</w:t>
      </w:r>
      <w:r w:rsidR="00415515" w:rsidRPr="00701D05">
        <w:rPr>
          <w:i w:val="0"/>
          <w:w w:val="80"/>
          <w:sz w:val="50"/>
          <w:szCs w:val="44"/>
        </w:rPr>
        <w:t>-</w:t>
      </w:r>
      <w:r w:rsidR="00415515" w:rsidRPr="00701D05">
        <w:rPr>
          <w:b w:val="0"/>
          <w:i w:val="0"/>
          <w:w w:val="80"/>
          <w:sz w:val="50"/>
          <w:szCs w:val="44"/>
        </w:rPr>
        <w:t xml:space="preserve"> </w:t>
      </w:r>
      <w:r w:rsidR="0090445B" w:rsidRPr="00701D05">
        <w:rPr>
          <w:b w:val="0"/>
          <w:i w:val="0"/>
          <w:w w:val="80"/>
          <w:sz w:val="50"/>
          <w:szCs w:val="44"/>
        </w:rPr>
        <w:t xml:space="preserve">Trình bày </w:t>
      </w:r>
      <w:r w:rsidR="002943A2" w:rsidRPr="00701D05">
        <w:rPr>
          <w:b w:val="0"/>
          <w:i w:val="0"/>
          <w:w w:val="80"/>
          <w:sz w:val="50"/>
          <w:szCs w:val="44"/>
        </w:rPr>
        <w:t xml:space="preserve">tóm tắt Dự thảo </w:t>
      </w:r>
      <w:r w:rsidR="0090445B" w:rsidRPr="00701D05">
        <w:rPr>
          <w:b w:val="0"/>
          <w:i w:val="0"/>
          <w:w w:val="80"/>
          <w:sz w:val="50"/>
          <w:szCs w:val="44"/>
        </w:rPr>
        <w:t>Báo cáo Sơ kết 3 năm thực hiện Nghị quyết số 16-NQ/TU, ngày 14/10/2021 của Tỉnh ủy Khóa XXII về đẩy mạnh cải cách hành chính trên địa bàn tỉnh giai đoạn 2021 – 2025, định hướng đến năm 2030</w:t>
      </w:r>
      <w:r w:rsidR="001A0F8D" w:rsidRPr="00701D05">
        <w:rPr>
          <w:b w:val="0"/>
          <w:i w:val="0"/>
          <w:w w:val="80"/>
          <w:sz w:val="50"/>
          <w:szCs w:val="44"/>
        </w:rPr>
        <w:t>.</w:t>
      </w:r>
    </w:p>
    <w:p w:rsidR="0090445B" w:rsidRPr="00701D05" w:rsidRDefault="0041633D" w:rsidP="00701D05">
      <w:pPr>
        <w:spacing w:beforeLines="60" w:before="144" w:line="480" w:lineRule="exact"/>
        <w:ind w:firstLine="720"/>
        <w:jc w:val="both"/>
        <w:rPr>
          <w:w w:val="80"/>
          <w:sz w:val="50"/>
          <w:szCs w:val="44"/>
        </w:rPr>
      </w:pPr>
      <w:r w:rsidRPr="00701D05">
        <w:rPr>
          <w:i w:val="0"/>
          <w:w w:val="80"/>
          <w:sz w:val="50"/>
          <w:szCs w:val="44"/>
        </w:rPr>
        <w:t>5</w:t>
      </w:r>
      <w:r w:rsidR="00415B0C" w:rsidRPr="00701D05">
        <w:rPr>
          <w:i w:val="0"/>
          <w:w w:val="80"/>
          <w:sz w:val="50"/>
          <w:szCs w:val="44"/>
        </w:rPr>
        <w:t>.</w:t>
      </w:r>
      <w:r w:rsidR="00415B0C" w:rsidRPr="00701D05">
        <w:rPr>
          <w:b w:val="0"/>
          <w:i w:val="0"/>
          <w:w w:val="80"/>
          <w:sz w:val="50"/>
          <w:szCs w:val="44"/>
        </w:rPr>
        <w:t xml:space="preserve"> </w:t>
      </w:r>
      <w:r w:rsidR="00E456EA" w:rsidRPr="00701D05">
        <w:rPr>
          <w:b w:val="0"/>
          <w:i w:val="0"/>
          <w:w w:val="80"/>
          <w:sz w:val="50"/>
          <w:szCs w:val="44"/>
        </w:rPr>
        <w:t>Trình bày Báo cáo sơ kết 3 năm thực hiện Nghị quyết số 19-NQ/TU, ngày 17/12/2021 của Tỉnh ủy Khóa XXII về tăng cường công tác kiểm tra, giám sát và kỷ luật của Đảng giai đoạn 2021-2025</w:t>
      </w:r>
      <w:r w:rsidR="001A0F8D" w:rsidRPr="00701D05">
        <w:rPr>
          <w:b w:val="0"/>
          <w:i w:val="0"/>
          <w:w w:val="80"/>
          <w:sz w:val="50"/>
          <w:szCs w:val="44"/>
        </w:rPr>
        <w:t>.</w:t>
      </w:r>
    </w:p>
    <w:p w:rsidR="00C570B9" w:rsidRPr="00701D05" w:rsidRDefault="0041633D" w:rsidP="00701D05">
      <w:pPr>
        <w:spacing w:beforeLines="60" w:before="144" w:line="480" w:lineRule="exact"/>
        <w:ind w:firstLine="720"/>
        <w:jc w:val="both"/>
        <w:rPr>
          <w:b w:val="0"/>
          <w:i w:val="0"/>
          <w:w w:val="80"/>
          <w:sz w:val="50"/>
          <w:szCs w:val="44"/>
        </w:rPr>
      </w:pPr>
      <w:r w:rsidRPr="00701D05">
        <w:rPr>
          <w:i w:val="0"/>
          <w:w w:val="80"/>
          <w:sz w:val="50"/>
          <w:szCs w:val="44"/>
        </w:rPr>
        <w:t>6</w:t>
      </w:r>
      <w:r w:rsidR="005B1104" w:rsidRPr="00701D05">
        <w:rPr>
          <w:i w:val="0"/>
          <w:w w:val="80"/>
          <w:sz w:val="50"/>
          <w:szCs w:val="44"/>
        </w:rPr>
        <w:t>.</w:t>
      </w:r>
      <w:r w:rsidR="005B1104" w:rsidRPr="00701D05">
        <w:rPr>
          <w:b w:val="0"/>
          <w:i w:val="0"/>
          <w:w w:val="80"/>
          <w:sz w:val="50"/>
          <w:szCs w:val="44"/>
        </w:rPr>
        <w:t xml:space="preserve"> Hội nghị thảo luận</w:t>
      </w:r>
    </w:p>
    <w:p w:rsidR="005B1104" w:rsidRPr="00701D05" w:rsidRDefault="0041633D" w:rsidP="00701D05">
      <w:pPr>
        <w:spacing w:beforeLines="60" w:before="144" w:line="440" w:lineRule="exact"/>
        <w:ind w:firstLine="720"/>
        <w:jc w:val="both"/>
        <w:rPr>
          <w:i w:val="0"/>
          <w:w w:val="80"/>
          <w:sz w:val="50"/>
          <w:szCs w:val="44"/>
        </w:rPr>
      </w:pPr>
      <w:r w:rsidRPr="00701D05">
        <w:rPr>
          <w:i w:val="0"/>
          <w:w w:val="80"/>
          <w:sz w:val="50"/>
          <w:szCs w:val="44"/>
        </w:rPr>
        <w:t>7</w:t>
      </w:r>
      <w:r w:rsidR="00844BD5" w:rsidRPr="00701D05">
        <w:rPr>
          <w:b w:val="0"/>
          <w:i w:val="0"/>
          <w:w w:val="80"/>
          <w:sz w:val="50"/>
          <w:szCs w:val="44"/>
        </w:rPr>
        <w:t>. Kết luận Hội nghị</w:t>
      </w:r>
      <w:r w:rsidR="001A0F8D" w:rsidRPr="00701D05">
        <w:rPr>
          <w:b w:val="0"/>
          <w:i w:val="0"/>
          <w:w w:val="80"/>
          <w:sz w:val="50"/>
          <w:szCs w:val="44"/>
        </w:rPr>
        <w:t>.</w:t>
      </w:r>
    </w:p>
    <w:p w:rsidR="00BE5A84" w:rsidRPr="00B06933" w:rsidRDefault="00BE5A84" w:rsidP="00844BD5">
      <w:pPr>
        <w:spacing w:before="120" w:line="276" w:lineRule="auto"/>
        <w:ind w:firstLine="720"/>
        <w:jc w:val="center"/>
        <w:rPr>
          <w:sz w:val="28"/>
          <w:szCs w:val="28"/>
        </w:rPr>
      </w:pPr>
      <w:r w:rsidRPr="00B06933">
        <w:rPr>
          <w:b w:val="0"/>
          <w:i w:val="0"/>
          <w:w w:val="100"/>
          <w:sz w:val="28"/>
          <w:szCs w:val="28"/>
        </w:rPr>
        <w:t>----------------------</w:t>
      </w:r>
    </w:p>
    <w:sectPr w:rsidR="00BE5A84" w:rsidRPr="00B06933" w:rsidSect="001A0F8D">
      <w:pgSz w:w="11907" w:h="16840" w:code="9"/>
      <w:pgMar w:top="567" w:right="284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BF4" w:rsidRDefault="00861BF4" w:rsidP="002C15F0">
      <w:r>
        <w:separator/>
      </w:r>
    </w:p>
  </w:endnote>
  <w:endnote w:type="continuationSeparator" w:id="0">
    <w:p w:rsidR="00861BF4" w:rsidRDefault="00861BF4" w:rsidP="002C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BF4" w:rsidRDefault="00861BF4" w:rsidP="002C15F0">
      <w:r>
        <w:separator/>
      </w:r>
    </w:p>
  </w:footnote>
  <w:footnote w:type="continuationSeparator" w:id="0">
    <w:p w:rsidR="00861BF4" w:rsidRDefault="00861BF4" w:rsidP="002C1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A38"/>
    <w:multiLevelType w:val="hybridMultilevel"/>
    <w:tmpl w:val="1E589F98"/>
    <w:lvl w:ilvl="0" w:tplc="CD64095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A03D7"/>
    <w:multiLevelType w:val="hybridMultilevel"/>
    <w:tmpl w:val="E1A2A71E"/>
    <w:lvl w:ilvl="0" w:tplc="4C18B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549FD"/>
    <w:multiLevelType w:val="hybridMultilevel"/>
    <w:tmpl w:val="74544126"/>
    <w:lvl w:ilvl="0" w:tplc="D50EF350">
      <w:start w:val="1"/>
      <w:numFmt w:val="decimal"/>
      <w:lvlText w:val="%1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28452C"/>
    <w:multiLevelType w:val="hybridMultilevel"/>
    <w:tmpl w:val="4EE4EBC8"/>
    <w:lvl w:ilvl="0" w:tplc="6C4031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3B73D2"/>
    <w:multiLevelType w:val="hybridMultilevel"/>
    <w:tmpl w:val="DD4A119E"/>
    <w:lvl w:ilvl="0" w:tplc="4546EE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000687"/>
    <w:multiLevelType w:val="hybridMultilevel"/>
    <w:tmpl w:val="561CDF72"/>
    <w:lvl w:ilvl="0" w:tplc="AE3841C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C2"/>
    <w:rsid w:val="0000022D"/>
    <w:rsid w:val="00002C50"/>
    <w:rsid w:val="000149A0"/>
    <w:rsid w:val="00033C4C"/>
    <w:rsid w:val="000348DC"/>
    <w:rsid w:val="00034972"/>
    <w:rsid w:val="0004104F"/>
    <w:rsid w:val="00043D5B"/>
    <w:rsid w:val="000541CB"/>
    <w:rsid w:val="00071018"/>
    <w:rsid w:val="00073DF0"/>
    <w:rsid w:val="00073EFE"/>
    <w:rsid w:val="00086D8D"/>
    <w:rsid w:val="000910D2"/>
    <w:rsid w:val="000A0582"/>
    <w:rsid w:val="000A3604"/>
    <w:rsid w:val="000A74B3"/>
    <w:rsid w:val="000B62BA"/>
    <w:rsid w:val="000C621C"/>
    <w:rsid w:val="000D3E60"/>
    <w:rsid w:val="000E3A08"/>
    <w:rsid w:val="00103293"/>
    <w:rsid w:val="00105D55"/>
    <w:rsid w:val="00116366"/>
    <w:rsid w:val="00131A48"/>
    <w:rsid w:val="0013612C"/>
    <w:rsid w:val="00144726"/>
    <w:rsid w:val="00144E19"/>
    <w:rsid w:val="00145865"/>
    <w:rsid w:val="00147599"/>
    <w:rsid w:val="001519F5"/>
    <w:rsid w:val="001812E0"/>
    <w:rsid w:val="00187BCD"/>
    <w:rsid w:val="00191567"/>
    <w:rsid w:val="001A0F8D"/>
    <w:rsid w:val="001B5172"/>
    <w:rsid w:val="001E3C4D"/>
    <w:rsid w:val="001E4499"/>
    <w:rsid w:val="001E5409"/>
    <w:rsid w:val="001F1551"/>
    <w:rsid w:val="001F7971"/>
    <w:rsid w:val="00200214"/>
    <w:rsid w:val="002010C9"/>
    <w:rsid w:val="00202DD9"/>
    <w:rsid w:val="00236352"/>
    <w:rsid w:val="00244AD3"/>
    <w:rsid w:val="00245C3C"/>
    <w:rsid w:val="0025375A"/>
    <w:rsid w:val="00254B12"/>
    <w:rsid w:val="002677D5"/>
    <w:rsid w:val="00286C5C"/>
    <w:rsid w:val="00286D50"/>
    <w:rsid w:val="00287151"/>
    <w:rsid w:val="00293720"/>
    <w:rsid w:val="002943A2"/>
    <w:rsid w:val="002B582D"/>
    <w:rsid w:val="002C15F0"/>
    <w:rsid w:val="00306C9C"/>
    <w:rsid w:val="00320285"/>
    <w:rsid w:val="003243B5"/>
    <w:rsid w:val="003334D2"/>
    <w:rsid w:val="00336148"/>
    <w:rsid w:val="003514D4"/>
    <w:rsid w:val="00365E1D"/>
    <w:rsid w:val="00375B9D"/>
    <w:rsid w:val="00380D12"/>
    <w:rsid w:val="00392EAF"/>
    <w:rsid w:val="003A023A"/>
    <w:rsid w:val="003A65A7"/>
    <w:rsid w:val="003C5010"/>
    <w:rsid w:val="003E077F"/>
    <w:rsid w:val="00405AD9"/>
    <w:rsid w:val="00415515"/>
    <w:rsid w:val="00415B0C"/>
    <w:rsid w:val="0041633D"/>
    <w:rsid w:val="004817E2"/>
    <w:rsid w:val="00487B44"/>
    <w:rsid w:val="004A50E2"/>
    <w:rsid w:val="004A59AB"/>
    <w:rsid w:val="004A612E"/>
    <w:rsid w:val="004A7D99"/>
    <w:rsid w:val="004F5FB8"/>
    <w:rsid w:val="005049AB"/>
    <w:rsid w:val="00505885"/>
    <w:rsid w:val="00510580"/>
    <w:rsid w:val="00514D3A"/>
    <w:rsid w:val="005169FC"/>
    <w:rsid w:val="00525BCF"/>
    <w:rsid w:val="00527217"/>
    <w:rsid w:val="005353C9"/>
    <w:rsid w:val="005365FC"/>
    <w:rsid w:val="00536B23"/>
    <w:rsid w:val="005453D9"/>
    <w:rsid w:val="0055679C"/>
    <w:rsid w:val="00557473"/>
    <w:rsid w:val="00564401"/>
    <w:rsid w:val="0057507D"/>
    <w:rsid w:val="005A61EE"/>
    <w:rsid w:val="005B1104"/>
    <w:rsid w:val="005C483C"/>
    <w:rsid w:val="005C5C7D"/>
    <w:rsid w:val="005D1BA9"/>
    <w:rsid w:val="005E54ED"/>
    <w:rsid w:val="00605CD4"/>
    <w:rsid w:val="00610023"/>
    <w:rsid w:val="00621B31"/>
    <w:rsid w:val="0062298A"/>
    <w:rsid w:val="006271D5"/>
    <w:rsid w:val="0063328B"/>
    <w:rsid w:val="006431DD"/>
    <w:rsid w:val="006545CC"/>
    <w:rsid w:val="00670A50"/>
    <w:rsid w:val="00687C33"/>
    <w:rsid w:val="00695FA8"/>
    <w:rsid w:val="006A6A00"/>
    <w:rsid w:val="006B622C"/>
    <w:rsid w:val="006C696E"/>
    <w:rsid w:val="006D7A63"/>
    <w:rsid w:val="006E4C6E"/>
    <w:rsid w:val="006F333F"/>
    <w:rsid w:val="006F7A62"/>
    <w:rsid w:val="0070052C"/>
    <w:rsid w:val="00701D05"/>
    <w:rsid w:val="00703615"/>
    <w:rsid w:val="00714DFA"/>
    <w:rsid w:val="00716ABF"/>
    <w:rsid w:val="007209C1"/>
    <w:rsid w:val="0073325B"/>
    <w:rsid w:val="00736AAC"/>
    <w:rsid w:val="007409CF"/>
    <w:rsid w:val="00740DDF"/>
    <w:rsid w:val="00741A95"/>
    <w:rsid w:val="00746C64"/>
    <w:rsid w:val="007559FD"/>
    <w:rsid w:val="00762703"/>
    <w:rsid w:val="00773805"/>
    <w:rsid w:val="0078626E"/>
    <w:rsid w:val="007F7665"/>
    <w:rsid w:val="00814109"/>
    <w:rsid w:val="00814AD5"/>
    <w:rsid w:val="0083550C"/>
    <w:rsid w:val="00841713"/>
    <w:rsid w:val="00843319"/>
    <w:rsid w:val="00844BD5"/>
    <w:rsid w:val="00861BF4"/>
    <w:rsid w:val="00880861"/>
    <w:rsid w:val="00883F1C"/>
    <w:rsid w:val="008874B2"/>
    <w:rsid w:val="00890502"/>
    <w:rsid w:val="008A076A"/>
    <w:rsid w:val="008B073A"/>
    <w:rsid w:val="008B154A"/>
    <w:rsid w:val="008B5F4C"/>
    <w:rsid w:val="008E06FE"/>
    <w:rsid w:val="008E22FF"/>
    <w:rsid w:val="008E441C"/>
    <w:rsid w:val="008E4A1D"/>
    <w:rsid w:val="00901519"/>
    <w:rsid w:val="0090445B"/>
    <w:rsid w:val="00915E4C"/>
    <w:rsid w:val="0093335C"/>
    <w:rsid w:val="00942FAB"/>
    <w:rsid w:val="00951DB4"/>
    <w:rsid w:val="0096028D"/>
    <w:rsid w:val="00964095"/>
    <w:rsid w:val="009713D2"/>
    <w:rsid w:val="009923A8"/>
    <w:rsid w:val="009B5AC6"/>
    <w:rsid w:val="009C144D"/>
    <w:rsid w:val="009D29EB"/>
    <w:rsid w:val="009F4BF5"/>
    <w:rsid w:val="00A04061"/>
    <w:rsid w:val="00A17BAA"/>
    <w:rsid w:val="00A270F1"/>
    <w:rsid w:val="00A43F70"/>
    <w:rsid w:val="00A54C1C"/>
    <w:rsid w:val="00A6589A"/>
    <w:rsid w:val="00A91839"/>
    <w:rsid w:val="00AB50FC"/>
    <w:rsid w:val="00AB5D2F"/>
    <w:rsid w:val="00AB7DA4"/>
    <w:rsid w:val="00AF2BC9"/>
    <w:rsid w:val="00B06933"/>
    <w:rsid w:val="00B166E1"/>
    <w:rsid w:val="00B21356"/>
    <w:rsid w:val="00B315A4"/>
    <w:rsid w:val="00B31AA4"/>
    <w:rsid w:val="00B429C2"/>
    <w:rsid w:val="00B46AB1"/>
    <w:rsid w:val="00B46C71"/>
    <w:rsid w:val="00B52272"/>
    <w:rsid w:val="00B52DBF"/>
    <w:rsid w:val="00B55338"/>
    <w:rsid w:val="00B73FE8"/>
    <w:rsid w:val="00B91330"/>
    <w:rsid w:val="00BB1D54"/>
    <w:rsid w:val="00BB445B"/>
    <w:rsid w:val="00BB5F95"/>
    <w:rsid w:val="00BC46F7"/>
    <w:rsid w:val="00BD273E"/>
    <w:rsid w:val="00BD691B"/>
    <w:rsid w:val="00BE5346"/>
    <w:rsid w:val="00BE5A84"/>
    <w:rsid w:val="00BE7030"/>
    <w:rsid w:val="00BF0FBB"/>
    <w:rsid w:val="00BF2938"/>
    <w:rsid w:val="00C03FF3"/>
    <w:rsid w:val="00C058CD"/>
    <w:rsid w:val="00C274CE"/>
    <w:rsid w:val="00C34120"/>
    <w:rsid w:val="00C570B9"/>
    <w:rsid w:val="00C63932"/>
    <w:rsid w:val="00C76F21"/>
    <w:rsid w:val="00C87E3E"/>
    <w:rsid w:val="00C92DF7"/>
    <w:rsid w:val="00C972E7"/>
    <w:rsid w:val="00CA62B8"/>
    <w:rsid w:val="00CB6712"/>
    <w:rsid w:val="00CF3F27"/>
    <w:rsid w:val="00D04151"/>
    <w:rsid w:val="00D3552E"/>
    <w:rsid w:val="00D5660E"/>
    <w:rsid w:val="00D66796"/>
    <w:rsid w:val="00D7597C"/>
    <w:rsid w:val="00D91D6C"/>
    <w:rsid w:val="00D92189"/>
    <w:rsid w:val="00D9250B"/>
    <w:rsid w:val="00D9699B"/>
    <w:rsid w:val="00DC51CC"/>
    <w:rsid w:val="00DC7DF8"/>
    <w:rsid w:val="00DD3FB5"/>
    <w:rsid w:val="00DD4B1F"/>
    <w:rsid w:val="00DD6880"/>
    <w:rsid w:val="00DE2D61"/>
    <w:rsid w:val="00DF1DC1"/>
    <w:rsid w:val="00DF711F"/>
    <w:rsid w:val="00E002E3"/>
    <w:rsid w:val="00E048BC"/>
    <w:rsid w:val="00E3002F"/>
    <w:rsid w:val="00E34760"/>
    <w:rsid w:val="00E456EA"/>
    <w:rsid w:val="00E61F90"/>
    <w:rsid w:val="00E6214C"/>
    <w:rsid w:val="00E81BC8"/>
    <w:rsid w:val="00E8211D"/>
    <w:rsid w:val="00E86C8A"/>
    <w:rsid w:val="00E86D94"/>
    <w:rsid w:val="00EC14AD"/>
    <w:rsid w:val="00EC6C82"/>
    <w:rsid w:val="00EE04B5"/>
    <w:rsid w:val="00EE6E21"/>
    <w:rsid w:val="00EE7DBB"/>
    <w:rsid w:val="00EF41ED"/>
    <w:rsid w:val="00F069A2"/>
    <w:rsid w:val="00F1418A"/>
    <w:rsid w:val="00F23EF0"/>
    <w:rsid w:val="00F250C3"/>
    <w:rsid w:val="00F407FE"/>
    <w:rsid w:val="00F468B2"/>
    <w:rsid w:val="00F5230A"/>
    <w:rsid w:val="00F72B6D"/>
    <w:rsid w:val="00F853CA"/>
    <w:rsid w:val="00F92097"/>
    <w:rsid w:val="00F94FD9"/>
    <w:rsid w:val="00FA31A3"/>
    <w:rsid w:val="00FA50EC"/>
    <w:rsid w:val="00FB2110"/>
    <w:rsid w:val="00FB3D1A"/>
    <w:rsid w:val="00FB5957"/>
    <w:rsid w:val="00FC482A"/>
    <w:rsid w:val="00FC78C9"/>
    <w:rsid w:val="00FC799E"/>
    <w:rsid w:val="00FD04C5"/>
    <w:rsid w:val="00FD0C2C"/>
    <w:rsid w:val="00FD4D57"/>
    <w:rsid w:val="00FF3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74884"/>
  <w15:docId w15:val="{4C782763-92B4-401A-A335-397C3C9F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151"/>
    <w:pPr>
      <w:spacing w:after="0" w:line="240" w:lineRule="auto"/>
    </w:pPr>
    <w:rPr>
      <w:rFonts w:ascii="Times New Roman" w:eastAsia="Times New Roman" w:hAnsi="Times New Roman" w:cs="Times New Roman"/>
      <w:b/>
      <w:i/>
      <w:w w:val="9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1CharCharCharChar">
    <w:name w:val="Char Char Char Char Char Char Char Char1 Char Char Char Char"/>
    <w:basedOn w:val="Normal"/>
    <w:rsid w:val="00B429C2"/>
    <w:pPr>
      <w:spacing w:after="160" w:line="240" w:lineRule="exact"/>
    </w:pPr>
    <w:rPr>
      <w:rFonts w:ascii="Verdana" w:hAnsi="Verdana"/>
      <w:b w:val="0"/>
      <w:i w:val="0"/>
      <w:w w:val="100"/>
      <w:sz w:val="20"/>
      <w:szCs w:val="20"/>
      <w:lang w:val="it-IT"/>
    </w:rPr>
  </w:style>
  <w:style w:type="paragraph" w:styleId="ListParagraph">
    <w:name w:val="List Paragraph"/>
    <w:basedOn w:val="Normal"/>
    <w:uiPriority w:val="34"/>
    <w:qFormat/>
    <w:rsid w:val="000710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E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E4C"/>
    <w:rPr>
      <w:rFonts w:ascii="Segoe UI" w:eastAsia="Times New Roman" w:hAnsi="Segoe UI" w:cs="Segoe UI"/>
      <w:b/>
      <w:i/>
      <w:w w:val="9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15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5F0"/>
    <w:rPr>
      <w:rFonts w:ascii="Times New Roman" w:eastAsia="Times New Roman" w:hAnsi="Times New Roman" w:cs="Times New Roman"/>
      <w:b/>
      <w:i/>
      <w:w w:val="9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C15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5F0"/>
    <w:rPr>
      <w:rFonts w:ascii="Times New Roman" w:eastAsia="Times New Roman" w:hAnsi="Times New Roman" w:cs="Times New Roman"/>
      <w:b/>
      <w:i/>
      <w:w w:val="90"/>
      <w:sz w:val="16"/>
      <w:szCs w:val="16"/>
    </w:rPr>
  </w:style>
  <w:style w:type="paragraph" w:styleId="NormalWeb">
    <w:name w:val="Normal (Web)"/>
    <w:basedOn w:val="Normal"/>
    <w:rsid w:val="005C5C7D"/>
    <w:pPr>
      <w:spacing w:before="100" w:beforeAutospacing="1" w:after="100" w:afterAutospacing="1"/>
    </w:pPr>
    <w:rPr>
      <w:b w:val="0"/>
      <w:i w:val="0"/>
      <w:w w:val="1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Trongtindtu</dc:creator>
  <cp:lastModifiedBy>PC</cp:lastModifiedBy>
  <cp:revision>5</cp:revision>
  <cp:lastPrinted>2024-10-04T00:49:00Z</cp:lastPrinted>
  <dcterms:created xsi:type="dcterms:W3CDTF">2024-10-07T02:09:00Z</dcterms:created>
  <dcterms:modified xsi:type="dcterms:W3CDTF">2024-10-07T02:13:00Z</dcterms:modified>
</cp:coreProperties>
</file>